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34A68" w14:textId="6BABDC22" w:rsidR="00AA53D2" w:rsidRPr="00262A2B" w:rsidRDefault="003067C0" w:rsidP="006B2A76">
      <w:pPr>
        <w:jc w:val="both"/>
        <w:rPr>
          <w:b/>
          <w:bCs/>
          <w:i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Гришин Іван Леонідович</w:t>
      </w:r>
    </w:p>
    <w:p w14:paraId="45347688" w14:textId="37698812" w:rsidR="00AA53D2" w:rsidRPr="00262A2B" w:rsidRDefault="00AA53D2" w:rsidP="00AA53D2">
      <w:pPr>
        <w:jc w:val="right"/>
        <w:rPr>
          <w:b/>
          <w:bCs/>
          <w:i/>
          <w:sz w:val="28"/>
          <w:szCs w:val="28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658"/>
        <w:gridCol w:w="2977"/>
        <w:gridCol w:w="1260"/>
        <w:gridCol w:w="4409"/>
      </w:tblGrid>
      <w:tr w:rsidR="00AA53D2" w:rsidRPr="00275837" w14:paraId="281E9706" w14:textId="77777777" w:rsidTr="00AF2ACE">
        <w:trPr>
          <w:trHeight w:val="8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C8D4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 xml:space="preserve">Пункти ліцензійних умов </w:t>
            </w:r>
            <w:r w:rsidRPr="0027583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2FA1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F95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  <w:t>Наявність показника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A3B8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Розшифровка показників</w:t>
            </w:r>
          </w:p>
        </w:tc>
      </w:tr>
      <w:tr w:rsidR="00AA53D2" w:rsidRPr="00275837" w14:paraId="665DD6FA" w14:textId="77777777" w:rsidTr="003067C0">
        <w:trPr>
          <w:trHeight w:val="14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4781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наукометричних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баз, зокрема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Scopus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,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Web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of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Science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Core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Collection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5CC1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33BF" w14:textId="4C118ED6" w:rsidR="00AA53D2" w:rsidRPr="00275837" w:rsidRDefault="009E27AD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2C36" w14:textId="3F68D50D" w:rsidR="00E730FF" w:rsidRPr="00E730FF" w:rsidRDefault="00E730FF" w:rsidP="009C55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uk-UA"/>
              </w:rPr>
            </w:pPr>
          </w:p>
        </w:tc>
      </w:tr>
      <w:tr w:rsidR="00AA53D2" w:rsidRPr="00275837" w14:paraId="5F624E63" w14:textId="77777777" w:rsidTr="003067C0">
        <w:trPr>
          <w:trHeight w:val="94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D19F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свідоцтв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A478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4A0F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DB85" w14:textId="3B28FE30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31DB70FC" w14:textId="77777777" w:rsidTr="003067C0">
        <w:trPr>
          <w:trHeight w:val="18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1A55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1E13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87A9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202F" w14:textId="2EAC3867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41FC5486" w14:textId="77777777" w:rsidTr="003067C0">
        <w:trPr>
          <w:trHeight w:val="15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A391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CA3A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4E3C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2F95" w14:textId="1FFC8D67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246C712E" w14:textId="77777777" w:rsidTr="003067C0">
        <w:trPr>
          <w:trHeight w:val="67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37A0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9D0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055E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B47A" w14:textId="36C974EC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1FA5810D" w14:textId="77777777" w:rsidTr="003067C0">
        <w:trPr>
          <w:trHeight w:val="9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C8C6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56AE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29B4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A5B8" w14:textId="699746AB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395E673A" w14:textId="77777777" w:rsidTr="003067C0">
        <w:trPr>
          <w:trHeight w:val="9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9748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6A8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119E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99F0" w14:textId="6B7EEC27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611A25E1" w14:textId="77777777" w:rsidTr="003067C0">
        <w:trPr>
          <w:trHeight w:val="12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EA25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719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реєстрації теми/проєкту;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B50E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C130" w14:textId="7F3692CB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52A105BA" w14:textId="77777777" w:rsidTr="003067C0">
        <w:trPr>
          <w:trHeight w:val="70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019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передвищої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65B1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7680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D5DA" w14:textId="6BAA750C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5697C37F" w14:textId="77777777" w:rsidTr="003067C0">
        <w:trPr>
          <w:trHeight w:val="6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A26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8670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проєкту.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1B5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3889" w14:textId="05593E94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0CE3DA15" w14:textId="77777777" w:rsidTr="003067C0">
        <w:trPr>
          <w:trHeight w:val="9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D647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00DE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троьх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166A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A7C3" w14:textId="4BC278ED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552764A1" w14:textId="77777777" w:rsidTr="003067C0">
        <w:trPr>
          <w:trHeight w:val="9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FCD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EB50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9CD8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0499" w14:textId="7EA5E8AC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640DDDE6" w14:textId="77777777" w:rsidTr="003067C0">
        <w:trPr>
          <w:trHeight w:val="88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68D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мовної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506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7E1F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4B04" w14:textId="3DDC00C0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698283A7" w14:textId="77777777" w:rsidTr="003067C0">
        <w:trPr>
          <w:trHeight w:val="22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6ADBB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8500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0EF7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12E3" w14:textId="3C159FBD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3C813211" w14:textId="77777777" w:rsidTr="003067C0">
        <w:trPr>
          <w:trHeight w:val="21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7ACE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0236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8F2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EA10" w14:textId="249DF545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00A80413" w14:textId="77777777" w:rsidTr="003067C0">
        <w:trPr>
          <w:trHeight w:val="9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903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5ABC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D1B0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1C49" w14:textId="5AD72936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497DB554" w14:textId="77777777" w:rsidTr="003067C0">
        <w:trPr>
          <w:trHeight w:val="12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016D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991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4BF8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348D" w14:textId="0B54F1F5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7D13A3ED" w14:textId="77777777" w:rsidTr="003067C0">
        <w:trPr>
          <w:trHeight w:val="9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2228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31B56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95FA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423B" w14:textId="54D308B6" w:rsidR="00AA53D2" w:rsidRPr="004B69AC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011099BE" w14:textId="77777777" w:rsidTr="003067C0">
        <w:trPr>
          <w:trHeight w:val="123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4BAC6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E2B8C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номер свідоцтва/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Id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902C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BAA2" w14:textId="1C967D5E" w:rsidR="00AA53D2" w:rsidRPr="004B69AC" w:rsidRDefault="00103BB1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 w:rsidRPr="006F46EA">
              <w:rPr>
                <w:rFonts w:ascii="Calibri" w:eastAsia="Times New Roman" w:hAnsi="Calibri" w:cs="Calibri"/>
                <w:color w:val="000000"/>
                <w:highlight w:val="yellow"/>
                <w:lang w:eastAsia="uk-UA"/>
              </w:rPr>
              <w:t>Членство в громадській організації «Українське товариство фізичної та реабілітаційної медиц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eastAsia="uk-UA"/>
              </w:rPr>
              <w:t>ини» Членський номер 01-08-00081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 01.01.2021</w:t>
            </w:r>
          </w:p>
        </w:tc>
      </w:tr>
      <w:tr w:rsidR="00AA53D2" w:rsidRPr="00275837" w14:paraId="2BB00A30" w14:textId="77777777" w:rsidTr="00AF2ACE">
        <w:trPr>
          <w:trHeight w:val="18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CD0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4C941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B913" w14:textId="4A32CBCF" w:rsidR="00AA53D2" w:rsidRPr="00275837" w:rsidRDefault="003067C0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723B3" w14:textId="25B378A0" w:rsidR="009C55CF" w:rsidRPr="003067C0" w:rsidRDefault="009C55CF" w:rsidP="009C55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uk-UA"/>
              </w:rPr>
            </w:pPr>
            <w:r w:rsidRPr="003067C0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 xml:space="preserve">З 2016 -2018 – </w:t>
            </w:r>
            <w:proofErr w:type="spellStart"/>
            <w:r w:rsidR="00E730FF" w:rsidRPr="003067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Sport</w:t>
            </w:r>
            <w:proofErr w:type="spellEnd"/>
            <w:r w:rsidR="00E730FF" w:rsidRPr="003067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730FF" w:rsidRPr="003067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Life</w:t>
            </w:r>
            <w:proofErr w:type="spellEnd"/>
            <w:r w:rsidRPr="003067C0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 xml:space="preserve">, </w:t>
            </w:r>
            <w:r w:rsidR="00637AF3" w:rsidRPr="003067C0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 xml:space="preserve">тренер з плавання, </w:t>
            </w:r>
            <w:r w:rsidRPr="003067C0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>спортивна реабілітація.</w:t>
            </w:r>
          </w:p>
          <w:p w14:paraId="62D18E46" w14:textId="6A585D76" w:rsidR="009C55CF" w:rsidRPr="003067C0" w:rsidRDefault="009C55CF" w:rsidP="009C55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uk-UA"/>
              </w:rPr>
            </w:pPr>
            <w:r w:rsidRPr="003067C0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 xml:space="preserve">З 2018-2020 – </w:t>
            </w:r>
            <w:r w:rsidR="00E730FF" w:rsidRPr="003067C0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 xml:space="preserve">центр фізіотерапії та реабілітації </w:t>
            </w:r>
            <w:proofErr w:type="spellStart"/>
            <w:r w:rsidR="00E730FF" w:rsidRPr="003067C0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>Зарта</w:t>
            </w:r>
            <w:proofErr w:type="spellEnd"/>
            <w:r w:rsidR="00E730FF" w:rsidRPr="003067C0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 xml:space="preserve">, </w:t>
            </w:r>
            <w:r w:rsidR="00637AF3" w:rsidRPr="003067C0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>фізичний терапевт, масажист.</w:t>
            </w:r>
          </w:p>
          <w:p w14:paraId="5FFDEE69" w14:textId="4A59AC4A" w:rsidR="005011F9" w:rsidRPr="003067C0" w:rsidRDefault="009C55CF" w:rsidP="009C55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uk-UA"/>
              </w:rPr>
            </w:pPr>
            <w:r w:rsidRPr="003067C0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>З 2020-2021 – приватна практика, масаж.</w:t>
            </w:r>
            <w:r w:rsidR="00637AF3" w:rsidRPr="003067C0">
              <w:rPr>
                <w:rFonts w:ascii="Calibri" w:eastAsia="Times New Roman" w:hAnsi="Calibri" w:cs="Calibri"/>
                <w:color w:val="000000" w:themeColor="text1"/>
                <w:lang w:eastAsia="uk-UA"/>
              </w:rPr>
              <w:t xml:space="preserve"> (зі старими пацієнтами)</w:t>
            </w:r>
          </w:p>
        </w:tc>
      </w:tr>
    </w:tbl>
    <w:p w14:paraId="1B839753" w14:textId="77777777" w:rsidR="00AA53D2" w:rsidRDefault="00AA53D2" w:rsidP="00AA53D2"/>
    <w:p w14:paraId="2251145C" w14:textId="77777777" w:rsidR="00AA53D2" w:rsidRPr="001A2FD8" w:rsidRDefault="00AA53D2" w:rsidP="00AA53D2">
      <w:pPr>
        <w:jc w:val="right"/>
        <w:rPr>
          <w:i/>
          <w:sz w:val="28"/>
          <w:szCs w:val="28"/>
        </w:rPr>
      </w:pPr>
    </w:p>
    <w:p w14:paraId="20418197" w14:textId="77777777" w:rsidR="00837C1B" w:rsidRPr="00AA53D2" w:rsidRDefault="00837C1B" w:rsidP="00AA53D2"/>
    <w:sectPr w:rsidR="00837C1B" w:rsidRPr="00AA53D2" w:rsidSect="001A2FD8">
      <w:footerReference w:type="default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85650" w14:textId="77777777" w:rsidR="00C360B5" w:rsidRDefault="00C360B5">
      <w:pPr>
        <w:spacing w:after="0" w:line="240" w:lineRule="auto"/>
      </w:pPr>
      <w:r>
        <w:separator/>
      </w:r>
    </w:p>
  </w:endnote>
  <w:endnote w:type="continuationSeparator" w:id="0">
    <w:p w14:paraId="5E5D10B4" w14:textId="77777777" w:rsidR="00C360B5" w:rsidRDefault="00C3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29181"/>
      <w:docPartObj>
        <w:docPartGallery w:val="Page Numbers (Bottom of Page)"/>
        <w:docPartUnique/>
      </w:docPartObj>
    </w:sdtPr>
    <w:sdtEndPr/>
    <w:sdtContent>
      <w:p w14:paraId="039272F2" w14:textId="65EB3BD1" w:rsidR="001A2FD8" w:rsidRDefault="00B66BF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BB1">
          <w:rPr>
            <w:noProof/>
          </w:rPr>
          <w:t>5</w:t>
        </w:r>
        <w:r>
          <w:fldChar w:fldCharType="end"/>
        </w:r>
      </w:p>
    </w:sdtContent>
  </w:sdt>
  <w:p w14:paraId="245053AE" w14:textId="77777777" w:rsidR="001A2FD8" w:rsidRDefault="00C360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2765" w14:textId="77777777" w:rsidR="00C360B5" w:rsidRDefault="00C360B5">
      <w:pPr>
        <w:spacing w:after="0" w:line="240" w:lineRule="auto"/>
      </w:pPr>
      <w:r>
        <w:separator/>
      </w:r>
    </w:p>
  </w:footnote>
  <w:footnote w:type="continuationSeparator" w:id="0">
    <w:p w14:paraId="317F2510" w14:textId="77777777" w:rsidR="00C360B5" w:rsidRDefault="00C3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45"/>
    <w:rsid w:val="00103BB1"/>
    <w:rsid w:val="0012421D"/>
    <w:rsid w:val="00152745"/>
    <w:rsid w:val="0016649C"/>
    <w:rsid w:val="002D12D2"/>
    <w:rsid w:val="00300E8A"/>
    <w:rsid w:val="003067C0"/>
    <w:rsid w:val="004B69AC"/>
    <w:rsid w:val="005011F9"/>
    <w:rsid w:val="00637AF3"/>
    <w:rsid w:val="006B2A76"/>
    <w:rsid w:val="00837C1B"/>
    <w:rsid w:val="008F3A1D"/>
    <w:rsid w:val="009C55CF"/>
    <w:rsid w:val="009E27AD"/>
    <w:rsid w:val="00AA53D2"/>
    <w:rsid w:val="00B66BF0"/>
    <w:rsid w:val="00B87277"/>
    <w:rsid w:val="00C360B5"/>
    <w:rsid w:val="00E63F56"/>
    <w:rsid w:val="00E730FF"/>
    <w:rsid w:val="00EA4527"/>
    <w:rsid w:val="00F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E71D"/>
  <w15:chartTrackingRefBased/>
  <w15:docId w15:val="{A4498457-3DEB-4213-9158-64B6E8F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D2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53D2"/>
    <w:rPr>
      <w:rFonts w:asciiTheme="minorHAnsi" w:hAnsiTheme="minorHAnsi" w:cstheme="minorBidi"/>
      <w:sz w:val="22"/>
      <w:szCs w:val="22"/>
      <w:lang w:val="uk-UA"/>
    </w:rPr>
  </w:style>
  <w:style w:type="character" w:styleId="a5">
    <w:name w:val="annotation reference"/>
    <w:basedOn w:val="a0"/>
    <w:uiPriority w:val="99"/>
    <w:semiHidden/>
    <w:unhideWhenUsed/>
    <w:rsid w:val="004B69A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69A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69AC"/>
    <w:rPr>
      <w:rFonts w:asciiTheme="minorHAnsi" w:hAnsiTheme="minorHAnsi" w:cstheme="minorBidi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69A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69AC"/>
    <w:rPr>
      <w:rFonts w:asciiTheme="minorHAnsi" w:hAnsiTheme="minorHAnsi" w:cstheme="minorBidi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7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0F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2022-11-03T11:25:00Z</dcterms:created>
  <dcterms:modified xsi:type="dcterms:W3CDTF">2023-02-03T21:29:00Z</dcterms:modified>
</cp:coreProperties>
</file>